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61B9F" w14:textId="77777777" w:rsidR="00B506EE" w:rsidRDefault="00831FDC" w:rsidP="00D812ED">
      <w:pPr>
        <w:rPr>
          <w:rFonts w:ascii="Arial" w:hAnsi="Arial"/>
        </w:rPr>
      </w:pPr>
    </w:p>
    <w:p w14:paraId="6CFE8F68" w14:textId="77777777" w:rsidR="00D812ED" w:rsidRDefault="00D812ED" w:rsidP="00831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D812ED">
        <w:rPr>
          <w:rFonts w:ascii="Arial" w:hAnsi="Arial"/>
          <w:b/>
          <w:sz w:val="28"/>
          <w:szCs w:val="28"/>
        </w:rPr>
        <w:t>Journal de Lecture</w:t>
      </w:r>
      <w:r>
        <w:rPr>
          <w:rFonts w:ascii="Arial" w:hAnsi="Arial"/>
          <w:b/>
          <w:sz w:val="28"/>
          <w:szCs w:val="28"/>
        </w:rPr>
        <w:t xml:space="preserve"> - </w:t>
      </w:r>
      <w:proofErr w:type="spellStart"/>
      <w:r>
        <w:rPr>
          <w:rFonts w:ascii="Arial" w:hAnsi="Arial"/>
          <w:b/>
          <w:sz w:val="28"/>
          <w:szCs w:val="28"/>
        </w:rPr>
        <w:t>Livre</w:t>
      </w:r>
      <w:proofErr w:type="spellEnd"/>
      <w:r>
        <w:rPr>
          <w:rFonts w:ascii="Arial" w:hAnsi="Arial"/>
          <w:b/>
          <w:sz w:val="28"/>
          <w:szCs w:val="28"/>
        </w:rPr>
        <w:t xml:space="preserve"> ___________________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3969"/>
        <w:gridCol w:w="5805"/>
      </w:tblGrid>
      <w:tr w:rsidR="00D812ED" w14:paraId="3E7671CE" w14:textId="77777777" w:rsidTr="00D812ED">
        <w:tc>
          <w:tcPr>
            <w:tcW w:w="1242" w:type="dxa"/>
          </w:tcPr>
          <w:p w14:paraId="7CD07127" w14:textId="77777777" w:rsidR="00D812ED" w:rsidRPr="00D812ED" w:rsidRDefault="00D812ED" w:rsidP="00D812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3969" w:type="dxa"/>
          </w:tcPr>
          <w:p w14:paraId="6391E66B" w14:textId="77777777" w:rsidR="00D812ED" w:rsidRPr="00D812ED" w:rsidRDefault="00D812ED" w:rsidP="00D812ED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Vocabulaire</w:t>
            </w:r>
            <w:proofErr w:type="spellEnd"/>
            <w:r>
              <w:rPr>
                <w:rFonts w:ascii="Arial" w:hAnsi="Arial"/>
              </w:rPr>
              <w:t>:</w:t>
            </w:r>
          </w:p>
        </w:tc>
        <w:tc>
          <w:tcPr>
            <w:tcW w:w="5805" w:type="dxa"/>
          </w:tcPr>
          <w:p w14:paraId="6F417D72" w14:textId="77777777" w:rsidR="00D812ED" w:rsidRPr="00D812ED" w:rsidRDefault="00D812ED" w:rsidP="00D812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Notes:</w:t>
            </w:r>
          </w:p>
        </w:tc>
      </w:tr>
      <w:tr w:rsidR="00D812ED" w14:paraId="057F6B44" w14:textId="77777777" w:rsidTr="00D812ED">
        <w:tc>
          <w:tcPr>
            <w:tcW w:w="1242" w:type="dxa"/>
          </w:tcPr>
          <w:p w14:paraId="60F8BB2F" w14:textId="77777777" w:rsidR="00D812ED" w:rsidRDefault="00D812ED" w:rsidP="00D812ED">
            <w:pPr>
              <w:rPr>
                <w:rFonts w:ascii="Arial" w:hAnsi="Arial"/>
              </w:rPr>
            </w:pPr>
          </w:p>
          <w:p w14:paraId="4131E1A0" w14:textId="77777777" w:rsidR="00D812ED" w:rsidRDefault="00D812ED" w:rsidP="00D812ED">
            <w:pPr>
              <w:rPr>
                <w:rFonts w:ascii="Arial" w:hAnsi="Arial"/>
              </w:rPr>
            </w:pPr>
          </w:p>
          <w:p w14:paraId="31A99204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51536397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7208448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04DEF3F1" w14:textId="77777777" w:rsidTr="00D812ED">
        <w:tc>
          <w:tcPr>
            <w:tcW w:w="1242" w:type="dxa"/>
          </w:tcPr>
          <w:p w14:paraId="0442D085" w14:textId="77777777" w:rsidR="00D812ED" w:rsidRDefault="00D812ED" w:rsidP="00D812ED">
            <w:pPr>
              <w:rPr>
                <w:rFonts w:ascii="Arial" w:hAnsi="Arial"/>
              </w:rPr>
            </w:pPr>
          </w:p>
          <w:p w14:paraId="1246365E" w14:textId="77777777" w:rsidR="00D812ED" w:rsidRDefault="00D812ED" w:rsidP="00D812ED">
            <w:pPr>
              <w:rPr>
                <w:rFonts w:ascii="Arial" w:hAnsi="Arial"/>
              </w:rPr>
            </w:pPr>
          </w:p>
          <w:p w14:paraId="2AA06288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65F0BF97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5FF2E8EF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7654A7C4" w14:textId="77777777" w:rsidTr="00D812ED">
        <w:tc>
          <w:tcPr>
            <w:tcW w:w="1242" w:type="dxa"/>
          </w:tcPr>
          <w:p w14:paraId="7841133A" w14:textId="77777777" w:rsidR="00D812ED" w:rsidRDefault="00D812ED" w:rsidP="00D812ED">
            <w:pPr>
              <w:rPr>
                <w:rFonts w:ascii="Arial" w:hAnsi="Arial"/>
              </w:rPr>
            </w:pPr>
          </w:p>
          <w:p w14:paraId="738B9E7D" w14:textId="77777777" w:rsidR="00D812ED" w:rsidRDefault="00D812ED" w:rsidP="00D812ED">
            <w:pPr>
              <w:rPr>
                <w:rFonts w:ascii="Arial" w:hAnsi="Arial"/>
              </w:rPr>
            </w:pPr>
          </w:p>
          <w:p w14:paraId="4E4C1C84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58EEDE93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5EDD9973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4BB98BCE" w14:textId="77777777" w:rsidTr="00D812ED">
        <w:tc>
          <w:tcPr>
            <w:tcW w:w="1242" w:type="dxa"/>
          </w:tcPr>
          <w:p w14:paraId="28B505FD" w14:textId="77777777" w:rsidR="00D812ED" w:rsidRDefault="00D812ED" w:rsidP="00D812ED">
            <w:pPr>
              <w:rPr>
                <w:rFonts w:ascii="Arial" w:hAnsi="Arial"/>
              </w:rPr>
            </w:pPr>
          </w:p>
          <w:p w14:paraId="43B37115" w14:textId="77777777" w:rsidR="00D812ED" w:rsidRDefault="00D812ED" w:rsidP="00D812ED">
            <w:pPr>
              <w:rPr>
                <w:rFonts w:ascii="Arial" w:hAnsi="Arial"/>
              </w:rPr>
            </w:pPr>
          </w:p>
          <w:p w14:paraId="560618FB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42F933AB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D4002D5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0E6A5193" w14:textId="77777777" w:rsidTr="00D812ED">
        <w:tc>
          <w:tcPr>
            <w:tcW w:w="1242" w:type="dxa"/>
          </w:tcPr>
          <w:p w14:paraId="2835435E" w14:textId="77777777" w:rsidR="00D812ED" w:rsidRDefault="00D812ED" w:rsidP="00D812ED">
            <w:pPr>
              <w:rPr>
                <w:rFonts w:ascii="Arial" w:hAnsi="Arial"/>
              </w:rPr>
            </w:pPr>
          </w:p>
          <w:p w14:paraId="1E662559" w14:textId="77777777" w:rsidR="00D812ED" w:rsidRDefault="00D812ED" w:rsidP="00D812ED">
            <w:pPr>
              <w:rPr>
                <w:rFonts w:ascii="Arial" w:hAnsi="Arial"/>
              </w:rPr>
            </w:pPr>
          </w:p>
          <w:p w14:paraId="4FB383A6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34CE599D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B509B7F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3AEDF9BD" w14:textId="77777777" w:rsidTr="00D812ED">
        <w:tc>
          <w:tcPr>
            <w:tcW w:w="1242" w:type="dxa"/>
          </w:tcPr>
          <w:p w14:paraId="1FC82063" w14:textId="77777777" w:rsidR="00D812ED" w:rsidRDefault="00D812ED" w:rsidP="00D812ED">
            <w:pPr>
              <w:rPr>
                <w:rFonts w:ascii="Arial" w:hAnsi="Arial"/>
              </w:rPr>
            </w:pPr>
          </w:p>
          <w:p w14:paraId="5B8F4157" w14:textId="77777777" w:rsidR="00D812ED" w:rsidRDefault="00D812ED" w:rsidP="00D812ED">
            <w:pPr>
              <w:rPr>
                <w:rFonts w:ascii="Arial" w:hAnsi="Arial"/>
              </w:rPr>
            </w:pPr>
          </w:p>
          <w:p w14:paraId="21CA9C78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74E176B7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894437E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04DA364D" w14:textId="77777777" w:rsidTr="00D812ED">
        <w:tc>
          <w:tcPr>
            <w:tcW w:w="1242" w:type="dxa"/>
          </w:tcPr>
          <w:p w14:paraId="56928DA4" w14:textId="77777777" w:rsidR="00D812ED" w:rsidRDefault="00D812ED" w:rsidP="00D812ED">
            <w:pPr>
              <w:rPr>
                <w:rFonts w:ascii="Arial" w:hAnsi="Arial"/>
              </w:rPr>
            </w:pPr>
          </w:p>
          <w:p w14:paraId="4F50BF71" w14:textId="77777777" w:rsidR="00D812ED" w:rsidRDefault="00D812ED" w:rsidP="00D812ED">
            <w:pPr>
              <w:rPr>
                <w:rFonts w:ascii="Arial" w:hAnsi="Arial"/>
              </w:rPr>
            </w:pPr>
          </w:p>
          <w:p w14:paraId="67CD3D59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47B75D5E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085B76A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64353DC6" w14:textId="77777777" w:rsidTr="00D812ED">
        <w:tc>
          <w:tcPr>
            <w:tcW w:w="1242" w:type="dxa"/>
          </w:tcPr>
          <w:p w14:paraId="4261E4D1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4093EC49" w14:textId="77777777" w:rsidR="00D812ED" w:rsidRDefault="00D812ED" w:rsidP="00D812ED">
            <w:pPr>
              <w:rPr>
                <w:rFonts w:ascii="Arial" w:hAnsi="Arial"/>
              </w:rPr>
            </w:pPr>
          </w:p>
          <w:p w14:paraId="05DC7581" w14:textId="77777777" w:rsidR="00D812ED" w:rsidRDefault="00D812ED" w:rsidP="00D812ED">
            <w:pPr>
              <w:rPr>
                <w:rFonts w:ascii="Arial" w:hAnsi="Arial"/>
              </w:rPr>
            </w:pPr>
          </w:p>
          <w:p w14:paraId="75948630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5DECE5B5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7D57D8A0" w14:textId="77777777" w:rsidTr="00D812ED">
        <w:tc>
          <w:tcPr>
            <w:tcW w:w="1242" w:type="dxa"/>
          </w:tcPr>
          <w:p w14:paraId="698FB9C8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49D71A3A" w14:textId="77777777" w:rsidR="00D812ED" w:rsidRDefault="00D812ED" w:rsidP="00D812ED">
            <w:pPr>
              <w:rPr>
                <w:rFonts w:ascii="Arial" w:hAnsi="Arial"/>
              </w:rPr>
            </w:pPr>
          </w:p>
          <w:p w14:paraId="5C16047A" w14:textId="77777777" w:rsidR="00D812ED" w:rsidRDefault="00D812ED" w:rsidP="00D812ED">
            <w:pPr>
              <w:rPr>
                <w:rFonts w:ascii="Arial" w:hAnsi="Arial"/>
              </w:rPr>
            </w:pPr>
          </w:p>
          <w:p w14:paraId="53B69B41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1F6EEBC6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467FD676" w14:textId="77777777" w:rsidTr="00D812ED">
        <w:tc>
          <w:tcPr>
            <w:tcW w:w="1242" w:type="dxa"/>
          </w:tcPr>
          <w:p w14:paraId="2E1E8031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63289A43" w14:textId="77777777" w:rsidR="00D812ED" w:rsidRDefault="00D812ED" w:rsidP="00D812ED">
            <w:pPr>
              <w:rPr>
                <w:rFonts w:ascii="Arial" w:hAnsi="Arial"/>
              </w:rPr>
            </w:pPr>
          </w:p>
          <w:p w14:paraId="27B2DA9A" w14:textId="77777777" w:rsidR="00D812ED" w:rsidRDefault="00D812ED" w:rsidP="00D812ED">
            <w:pPr>
              <w:rPr>
                <w:rFonts w:ascii="Arial" w:hAnsi="Arial"/>
              </w:rPr>
            </w:pPr>
          </w:p>
          <w:p w14:paraId="13790CC1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25EB148B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17BE5930" w14:textId="77777777" w:rsidTr="00D812ED">
        <w:tc>
          <w:tcPr>
            <w:tcW w:w="1242" w:type="dxa"/>
          </w:tcPr>
          <w:p w14:paraId="31534F06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640B7112" w14:textId="77777777" w:rsidR="00D812ED" w:rsidRDefault="00D812ED" w:rsidP="00D812ED">
            <w:pPr>
              <w:rPr>
                <w:rFonts w:ascii="Arial" w:hAnsi="Arial"/>
              </w:rPr>
            </w:pPr>
          </w:p>
          <w:p w14:paraId="25FD9BDA" w14:textId="77777777" w:rsidR="00D812ED" w:rsidRDefault="00D812ED" w:rsidP="00D812ED">
            <w:pPr>
              <w:rPr>
                <w:rFonts w:ascii="Arial" w:hAnsi="Arial"/>
              </w:rPr>
            </w:pPr>
          </w:p>
          <w:p w14:paraId="0D50CBA5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FA13D6C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5CF0D986" w14:textId="77777777" w:rsidTr="00D812ED">
        <w:tc>
          <w:tcPr>
            <w:tcW w:w="1242" w:type="dxa"/>
          </w:tcPr>
          <w:p w14:paraId="7C705123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7BE5AF96" w14:textId="77777777" w:rsidR="00D812ED" w:rsidRDefault="00D812ED" w:rsidP="00D812ED">
            <w:pPr>
              <w:rPr>
                <w:rFonts w:ascii="Arial" w:hAnsi="Arial"/>
              </w:rPr>
            </w:pPr>
          </w:p>
          <w:p w14:paraId="358E01B5" w14:textId="77777777" w:rsidR="00D812ED" w:rsidRDefault="00D812ED" w:rsidP="00D812ED">
            <w:pPr>
              <w:rPr>
                <w:rFonts w:ascii="Arial" w:hAnsi="Arial"/>
              </w:rPr>
            </w:pPr>
          </w:p>
          <w:p w14:paraId="23E44C1B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8486900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59BFCE52" w14:textId="77777777" w:rsidTr="00D812ED">
        <w:tc>
          <w:tcPr>
            <w:tcW w:w="1242" w:type="dxa"/>
          </w:tcPr>
          <w:p w14:paraId="1ED5D02F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0BA06123" w14:textId="77777777" w:rsidR="00D812ED" w:rsidRDefault="00D812ED" w:rsidP="00D812ED">
            <w:pPr>
              <w:rPr>
                <w:rFonts w:ascii="Arial" w:hAnsi="Arial"/>
              </w:rPr>
            </w:pPr>
          </w:p>
          <w:p w14:paraId="22BB28D3" w14:textId="77777777" w:rsidR="00D812ED" w:rsidRDefault="00D812ED" w:rsidP="00D812ED">
            <w:pPr>
              <w:rPr>
                <w:rFonts w:ascii="Arial" w:hAnsi="Arial"/>
              </w:rPr>
            </w:pPr>
          </w:p>
          <w:p w14:paraId="0119E778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59D19EA4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67CDF9C4" w14:textId="77777777" w:rsidTr="00D812ED">
        <w:tc>
          <w:tcPr>
            <w:tcW w:w="1242" w:type="dxa"/>
          </w:tcPr>
          <w:p w14:paraId="2E5B15CD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77603688" w14:textId="77777777" w:rsidR="00D812ED" w:rsidRDefault="00D812ED" w:rsidP="00D812ED">
            <w:pPr>
              <w:rPr>
                <w:rFonts w:ascii="Arial" w:hAnsi="Arial"/>
              </w:rPr>
            </w:pPr>
          </w:p>
          <w:p w14:paraId="4118F02C" w14:textId="77777777" w:rsidR="00D812ED" w:rsidRDefault="00D812ED" w:rsidP="00D812ED">
            <w:pPr>
              <w:rPr>
                <w:rFonts w:ascii="Arial" w:hAnsi="Arial"/>
              </w:rPr>
            </w:pPr>
          </w:p>
          <w:p w14:paraId="74C2B00F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BE914C0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  <w:tr w:rsidR="00D812ED" w14:paraId="41B0629E" w14:textId="77777777" w:rsidTr="00D812ED">
        <w:tc>
          <w:tcPr>
            <w:tcW w:w="1242" w:type="dxa"/>
          </w:tcPr>
          <w:p w14:paraId="63F3C352" w14:textId="77777777" w:rsid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199908F1" w14:textId="77777777" w:rsidR="00D812ED" w:rsidRDefault="00D812ED" w:rsidP="00D812ED">
            <w:pPr>
              <w:rPr>
                <w:rFonts w:ascii="Arial" w:hAnsi="Arial"/>
              </w:rPr>
            </w:pPr>
          </w:p>
          <w:p w14:paraId="1EF8CB76" w14:textId="77777777" w:rsidR="00D812ED" w:rsidRDefault="00D812ED" w:rsidP="00D812ED">
            <w:pPr>
              <w:rPr>
                <w:rFonts w:ascii="Arial" w:hAnsi="Arial"/>
              </w:rPr>
            </w:pPr>
          </w:p>
          <w:p w14:paraId="49A23366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E9ABF78" w14:textId="77777777" w:rsidR="00D812ED" w:rsidRPr="00D812ED" w:rsidRDefault="00D812ED" w:rsidP="00D812ED">
            <w:pPr>
              <w:rPr>
                <w:rFonts w:ascii="Arial" w:hAnsi="Arial"/>
              </w:rPr>
            </w:pPr>
          </w:p>
        </w:tc>
      </w:tr>
    </w:tbl>
    <w:p w14:paraId="26C42356" w14:textId="77777777" w:rsidR="00D812ED" w:rsidRDefault="00D812ED" w:rsidP="00D812ED">
      <w:pPr>
        <w:rPr>
          <w:rFonts w:ascii="Arial" w:hAnsi="Arial"/>
          <w:b/>
          <w:sz w:val="28"/>
          <w:szCs w:val="28"/>
        </w:rPr>
      </w:pPr>
    </w:p>
    <w:p w14:paraId="4D8C6F36" w14:textId="77777777" w:rsidR="00D812ED" w:rsidRDefault="00D812ED" w:rsidP="00D812ED">
      <w:pPr>
        <w:rPr>
          <w:rFonts w:ascii="Arial" w:hAnsi="Arial"/>
          <w:b/>
          <w:sz w:val="28"/>
          <w:szCs w:val="28"/>
        </w:rPr>
      </w:pPr>
    </w:p>
    <w:p w14:paraId="1F9343B6" w14:textId="77777777" w:rsidR="00D812ED" w:rsidRDefault="00D812ED" w:rsidP="00D812ED">
      <w:pPr>
        <w:rPr>
          <w:rFonts w:ascii="Arial" w:hAnsi="Arial"/>
          <w:b/>
          <w:sz w:val="28"/>
          <w:szCs w:val="28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3969"/>
        <w:gridCol w:w="5805"/>
      </w:tblGrid>
      <w:tr w:rsidR="00D812ED" w:rsidRPr="00D812ED" w14:paraId="26F4BB66" w14:textId="77777777" w:rsidTr="0025368D">
        <w:tc>
          <w:tcPr>
            <w:tcW w:w="1242" w:type="dxa"/>
          </w:tcPr>
          <w:p w14:paraId="6F994F77" w14:textId="77777777" w:rsidR="00D812ED" w:rsidRPr="00D812ED" w:rsidRDefault="00D812ED" w:rsidP="002536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3969" w:type="dxa"/>
          </w:tcPr>
          <w:p w14:paraId="678A8AD4" w14:textId="77777777" w:rsidR="00D812ED" w:rsidRPr="00D812ED" w:rsidRDefault="00D812ED" w:rsidP="0025368D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Vocabulaire</w:t>
            </w:r>
            <w:proofErr w:type="spellEnd"/>
            <w:r>
              <w:rPr>
                <w:rFonts w:ascii="Arial" w:hAnsi="Arial"/>
              </w:rPr>
              <w:t>:</w:t>
            </w:r>
          </w:p>
        </w:tc>
        <w:tc>
          <w:tcPr>
            <w:tcW w:w="5805" w:type="dxa"/>
          </w:tcPr>
          <w:p w14:paraId="48FCD7EF" w14:textId="77777777" w:rsidR="00D812ED" w:rsidRPr="00D812ED" w:rsidRDefault="00D812ED" w:rsidP="002536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Notes:</w:t>
            </w:r>
          </w:p>
        </w:tc>
      </w:tr>
      <w:tr w:rsidR="00D812ED" w:rsidRPr="00D812ED" w14:paraId="2591606E" w14:textId="77777777" w:rsidTr="0025368D">
        <w:tc>
          <w:tcPr>
            <w:tcW w:w="1242" w:type="dxa"/>
          </w:tcPr>
          <w:p w14:paraId="15C60E26" w14:textId="77777777" w:rsidR="00D812ED" w:rsidRDefault="00D812ED" w:rsidP="0025368D">
            <w:pPr>
              <w:rPr>
                <w:rFonts w:ascii="Arial" w:hAnsi="Arial"/>
              </w:rPr>
            </w:pPr>
          </w:p>
          <w:p w14:paraId="6A199654" w14:textId="77777777" w:rsidR="00D812ED" w:rsidRDefault="00D812ED" w:rsidP="0025368D">
            <w:pPr>
              <w:rPr>
                <w:rFonts w:ascii="Arial" w:hAnsi="Arial"/>
              </w:rPr>
            </w:pPr>
          </w:p>
          <w:p w14:paraId="72A8FC24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57DDD2EF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73F1FD5A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2A30963F" w14:textId="77777777" w:rsidTr="0025368D">
        <w:tc>
          <w:tcPr>
            <w:tcW w:w="1242" w:type="dxa"/>
          </w:tcPr>
          <w:p w14:paraId="552D23D1" w14:textId="77777777" w:rsidR="00D812ED" w:rsidRDefault="00D812ED" w:rsidP="0025368D">
            <w:pPr>
              <w:rPr>
                <w:rFonts w:ascii="Arial" w:hAnsi="Arial"/>
              </w:rPr>
            </w:pPr>
          </w:p>
          <w:p w14:paraId="3FC3EA2F" w14:textId="77777777" w:rsidR="00D812ED" w:rsidRDefault="00D812ED" w:rsidP="0025368D">
            <w:pPr>
              <w:rPr>
                <w:rFonts w:ascii="Arial" w:hAnsi="Arial"/>
              </w:rPr>
            </w:pPr>
          </w:p>
          <w:p w14:paraId="59FBDE12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2E833FF1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7C38CD80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6E434AA5" w14:textId="77777777" w:rsidTr="0025368D">
        <w:tc>
          <w:tcPr>
            <w:tcW w:w="1242" w:type="dxa"/>
          </w:tcPr>
          <w:p w14:paraId="2500B459" w14:textId="77777777" w:rsidR="00D812ED" w:rsidRDefault="00D812ED" w:rsidP="0025368D">
            <w:pPr>
              <w:rPr>
                <w:rFonts w:ascii="Arial" w:hAnsi="Arial"/>
              </w:rPr>
            </w:pPr>
          </w:p>
          <w:p w14:paraId="27137C6C" w14:textId="77777777" w:rsidR="00D812ED" w:rsidRDefault="00D812ED" w:rsidP="0025368D">
            <w:pPr>
              <w:rPr>
                <w:rFonts w:ascii="Arial" w:hAnsi="Arial"/>
              </w:rPr>
            </w:pPr>
          </w:p>
          <w:p w14:paraId="3198F6A7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543B4014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0163030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19D59277" w14:textId="77777777" w:rsidTr="0025368D">
        <w:tc>
          <w:tcPr>
            <w:tcW w:w="1242" w:type="dxa"/>
          </w:tcPr>
          <w:p w14:paraId="26939867" w14:textId="77777777" w:rsidR="00D812ED" w:rsidRDefault="00D812ED" w:rsidP="0025368D">
            <w:pPr>
              <w:rPr>
                <w:rFonts w:ascii="Arial" w:hAnsi="Arial"/>
              </w:rPr>
            </w:pPr>
          </w:p>
          <w:p w14:paraId="074A5D4C" w14:textId="77777777" w:rsidR="00D812ED" w:rsidRDefault="00D812ED" w:rsidP="0025368D">
            <w:pPr>
              <w:rPr>
                <w:rFonts w:ascii="Arial" w:hAnsi="Arial"/>
              </w:rPr>
            </w:pPr>
          </w:p>
          <w:p w14:paraId="4AE9D0B9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06F9382E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21ECF090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7FCD11F5" w14:textId="77777777" w:rsidTr="0025368D">
        <w:tc>
          <w:tcPr>
            <w:tcW w:w="1242" w:type="dxa"/>
          </w:tcPr>
          <w:p w14:paraId="3160A404" w14:textId="77777777" w:rsidR="00D812ED" w:rsidRDefault="00D812ED" w:rsidP="0025368D">
            <w:pPr>
              <w:rPr>
                <w:rFonts w:ascii="Arial" w:hAnsi="Arial"/>
              </w:rPr>
            </w:pPr>
          </w:p>
          <w:p w14:paraId="6380FD8D" w14:textId="77777777" w:rsidR="00D812ED" w:rsidRDefault="00D812ED" w:rsidP="0025368D">
            <w:pPr>
              <w:rPr>
                <w:rFonts w:ascii="Arial" w:hAnsi="Arial"/>
              </w:rPr>
            </w:pPr>
          </w:p>
          <w:p w14:paraId="668BEABA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20B8DFFA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F753DB4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0243B148" w14:textId="77777777" w:rsidTr="0025368D">
        <w:tc>
          <w:tcPr>
            <w:tcW w:w="1242" w:type="dxa"/>
          </w:tcPr>
          <w:p w14:paraId="7936CFAC" w14:textId="77777777" w:rsidR="00D812ED" w:rsidRDefault="00D812ED" w:rsidP="0025368D">
            <w:pPr>
              <w:rPr>
                <w:rFonts w:ascii="Arial" w:hAnsi="Arial"/>
              </w:rPr>
            </w:pPr>
          </w:p>
          <w:p w14:paraId="46C9FA70" w14:textId="77777777" w:rsidR="00D812ED" w:rsidRDefault="00D812ED" w:rsidP="0025368D">
            <w:pPr>
              <w:rPr>
                <w:rFonts w:ascii="Arial" w:hAnsi="Arial"/>
              </w:rPr>
            </w:pPr>
          </w:p>
          <w:p w14:paraId="4D996564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10D38AD8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1E8227F5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51B048C1" w14:textId="77777777" w:rsidTr="0025368D">
        <w:tc>
          <w:tcPr>
            <w:tcW w:w="1242" w:type="dxa"/>
          </w:tcPr>
          <w:p w14:paraId="79F4D15F" w14:textId="77777777" w:rsidR="00D812ED" w:rsidRDefault="00D812ED" w:rsidP="0025368D">
            <w:pPr>
              <w:rPr>
                <w:rFonts w:ascii="Arial" w:hAnsi="Arial"/>
              </w:rPr>
            </w:pPr>
          </w:p>
          <w:p w14:paraId="40112EE3" w14:textId="77777777" w:rsidR="00D812ED" w:rsidRDefault="00D812ED" w:rsidP="0025368D">
            <w:pPr>
              <w:rPr>
                <w:rFonts w:ascii="Arial" w:hAnsi="Arial"/>
              </w:rPr>
            </w:pPr>
          </w:p>
          <w:p w14:paraId="6E40914E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3E134B2E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53808A5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4F5C3555" w14:textId="77777777" w:rsidTr="0025368D">
        <w:tc>
          <w:tcPr>
            <w:tcW w:w="1242" w:type="dxa"/>
          </w:tcPr>
          <w:p w14:paraId="72E3F165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2DB0B55D" w14:textId="77777777" w:rsidR="00D812ED" w:rsidRDefault="00D812ED" w:rsidP="0025368D">
            <w:pPr>
              <w:rPr>
                <w:rFonts w:ascii="Arial" w:hAnsi="Arial"/>
              </w:rPr>
            </w:pPr>
          </w:p>
          <w:p w14:paraId="6F2A8C6B" w14:textId="77777777" w:rsidR="00D812ED" w:rsidRDefault="00D812ED" w:rsidP="0025368D">
            <w:pPr>
              <w:rPr>
                <w:rFonts w:ascii="Arial" w:hAnsi="Arial"/>
              </w:rPr>
            </w:pPr>
          </w:p>
          <w:p w14:paraId="4E59EAB1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6A8D7206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37CD8A0F" w14:textId="77777777" w:rsidTr="0025368D">
        <w:tc>
          <w:tcPr>
            <w:tcW w:w="1242" w:type="dxa"/>
          </w:tcPr>
          <w:p w14:paraId="1F76DFF6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2E7AB14B" w14:textId="77777777" w:rsidR="00D812ED" w:rsidRDefault="00D812ED" w:rsidP="0025368D">
            <w:pPr>
              <w:rPr>
                <w:rFonts w:ascii="Arial" w:hAnsi="Arial"/>
              </w:rPr>
            </w:pPr>
          </w:p>
          <w:p w14:paraId="33F04451" w14:textId="77777777" w:rsidR="00D812ED" w:rsidRDefault="00D812ED" w:rsidP="0025368D">
            <w:pPr>
              <w:rPr>
                <w:rFonts w:ascii="Arial" w:hAnsi="Arial"/>
              </w:rPr>
            </w:pPr>
          </w:p>
          <w:p w14:paraId="2379A880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D41FE82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255399D9" w14:textId="77777777" w:rsidTr="0025368D">
        <w:tc>
          <w:tcPr>
            <w:tcW w:w="1242" w:type="dxa"/>
          </w:tcPr>
          <w:p w14:paraId="63362A34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2FFDF50B" w14:textId="77777777" w:rsidR="00D812ED" w:rsidRDefault="00D812ED" w:rsidP="0025368D">
            <w:pPr>
              <w:rPr>
                <w:rFonts w:ascii="Arial" w:hAnsi="Arial"/>
              </w:rPr>
            </w:pPr>
          </w:p>
          <w:p w14:paraId="3CAE6CE8" w14:textId="77777777" w:rsidR="00D812ED" w:rsidRDefault="00D812ED" w:rsidP="0025368D">
            <w:pPr>
              <w:rPr>
                <w:rFonts w:ascii="Arial" w:hAnsi="Arial"/>
              </w:rPr>
            </w:pPr>
          </w:p>
          <w:p w14:paraId="0A94C5D1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875ABFC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79279672" w14:textId="77777777" w:rsidTr="0025368D">
        <w:tc>
          <w:tcPr>
            <w:tcW w:w="1242" w:type="dxa"/>
          </w:tcPr>
          <w:p w14:paraId="1341CF42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5EB8DE02" w14:textId="77777777" w:rsidR="00D812ED" w:rsidRDefault="00D812ED" w:rsidP="0025368D">
            <w:pPr>
              <w:rPr>
                <w:rFonts w:ascii="Arial" w:hAnsi="Arial"/>
              </w:rPr>
            </w:pPr>
          </w:p>
          <w:p w14:paraId="7529D40E" w14:textId="77777777" w:rsidR="00D812ED" w:rsidRDefault="00D812ED" w:rsidP="0025368D">
            <w:pPr>
              <w:rPr>
                <w:rFonts w:ascii="Arial" w:hAnsi="Arial"/>
              </w:rPr>
            </w:pPr>
          </w:p>
          <w:p w14:paraId="60B91B6A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385D94F0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56E0B06F" w14:textId="77777777" w:rsidTr="0025368D">
        <w:tc>
          <w:tcPr>
            <w:tcW w:w="1242" w:type="dxa"/>
          </w:tcPr>
          <w:p w14:paraId="7EC39CC1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3161965E" w14:textId="77777777" w:rsidR="00D812ED" w:rsidRDefault="00D812ED" w:rsidP="0025368D">
            <w:pPr>
              <w:rPr>
                <w:rFonts w:ascii="Arial" w:hAnsi="Arial"/>
              </w:rPr>
            </w:pPr>
          </w:p>
          <w:p w14:paraId="07D2708A" w14:textId="77777777" w:rsidR="00D812ED" w:rsidRDefault="00D812ED" w:rsidP="0025368D">
            <w:pPr>
              <w:rPr>
                <w:rFonts w:ascii="Arial" w:hAnsi="Arial"/>
              </w:rPr>
            </w:pPr>
          </w:p>
          <w:p w14:paraId="2F341030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7B5DC1CC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51C8EF43" w14:textId="77777777" w:rsidTr="0025368D">
        <w:tc>
          <w:tcPr>
            <w:tcW w:w="1242" w:type="dxa"/>
          </w:tcPr>
          <w:p w14:paraId="04DD7FF3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408236CA" w14:textId="77777777" w:rsidR="00D812ED" w:rsidRDefault="00D812ED" w:rsidP="0025368D">
            <w:pPr>
              <w:rPr>
                <w:rFonts w:ascii="Arial" w:hAnsi="Arial"/>
              </w:rPr>
            </w:pPr>
          </w:p>
          <w:p w14:paraId="5E7CAEFC" w14:textId="77777777" w:rsidR="00D812ED" w:rsidRDefault="00D812ED" w:rsidP="0025368D">
            <w:pPr>
              <w:rPr>
                <w:rFonts w:ascii="Arial" w:hAnsi="Arial"/>
              </w:rPr>
            </w:pPr>
          </w:p>
          <w:p w14:paraId="7051DDF3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FBC9C68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7C868F55" w14:textId="77777777" w:rsidTr="0025368D">
        <w:tc>
          <w:tcPr>
            <w:tcW w:w="1242" w:type="dxa"/>
          </w:tcPr>
          <w:p w14:paraId="248FC0FF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39EBC071" w14:textId="77777777" w:rsidR="00D812ED" w:rsidRDefault="00D812ED" w:rsidP="0025368D">
            <w:pPr>
              <w:rPr>
                <w:rFonts w:ascii="Arial" w:hAnsi="Arial"/>
              </w:rPr>
            </w:pPr>
          </w:p>
          <w:p w14:paraId="244285AB" w14:textId="77777777" w:rsidR="00D812ED" w:rsidRDefault="00D812ED" w:rsidP="0025368D">
            <w:pPr>
              <w:rPr>
                <w:rFonts w:ascii="Arial" w:hAnsi="Arial"/>
              </w:rPr>
            </w:pPr>
          </w:p>
          <w:p w14:paraId="270ECA10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7D6A9296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  <w:tr w:rsidR="00D812ED" w:rsidRPr="00D812ED" w14:paraId="7DCA4DD5" w14:textId="77777777" w:rsidTr="0025368D">
        <w:tc>
          <w:tcPr>
            <w:tcW w:w="1242" w:type="dxa"/>
          </w:tcPr>
          <w:p w14:paraId="5135A00C" w14:textId="77777777" w:rsid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1149C30E" w14:textId="77777777" w:rsidR="00D812ED" w:rsidRDefault="00D812ED" w:rsidP="0025368D">
            <w:pPr>
              <w:rPr>
                <w:rFonts w:ascii="Arial" w:hAnsi="Arial"/>
              </w:rPr>
            </w:pPr>
          </w:p>
          <w:p w14:paraId="55CCA9A1" w14:textId="77777777" w:rsidR="00D812ED" w:rsidRDefault="00D812ED" w:rsidP="0025368D">
            <w:pPr>
              <w:rPr>
                <w:rFonts w:ascii="Arial" w:hAnsi="Arial"/>
              </w:rPr>
            </w:pPr>
          </w:p>
          <w:p w14:paraId="27947283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  <w:tc>
          <w:tcPr>
            <w:tcW w:w="5805" w:type="dxa"/>
          </w:tcPr>
          <w:p w14:paraId="04F9CA15" w14:textId="77777777" w:rsidR="00D812ED" w:rsidRPr="00D812ED" w:rsidRDefault="00D812ED" w:rsidP="0025368D">
            <w:pPr>
              <w:rPr>
                <w:rFonts w:ascii="Arial" w:hAnsi="Arial"/>
              </w:rPr>
            </w:pPr>
          </w:p>
        </w:tc>
      </w:tr>
    </w:tbl>
    <w:p w14:paraId="5518EC26" w14:textId="77777777" w:rsidR="00D812ED" w:rsidRPr="00D812ED" w:rsidRDefault="00D812ED" w:rsidP="00D812ED">
      <w:pPr>
        <w:rPr>
          <w:rFonts w:ascii="Arial" w:hAnsi="Arial"/>
          <w:b/>
          <w:sz w:val="28"/>
          <w:szCs w:val="28"/>
        </w:rPr>
      </w:pPr>
    </w:p>
    <w:sectPr w:rsidR="00D812ED" w:rsidRPr="00D812ED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6445E" w14:textId="77777777" w:rsidR="00D812ED" w:rsidRDefault="00D812ED" w:rsidP="00D812ED">
      <w:r>
        <w:separator/>
      </w:r>
    </w:p>
  </w:endnote>
  <w:endnote w:type="continuationSeparator" w:id="0">
    <w:p w14:paraId="4B807210" w14:textId="77777777" w:rsidR="00D812ED" w:rsidRDefault="00D812ED" w:rsidP="00D8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84CBD" w14:textId="77777777" w:rsidR="00D812ED" w:rsidRDefault="00D812ED" w:rsidP="00D812ED">
      <w:r>
        <w:separator/>
      </w:r>
    </w:p>
  </w:footnote>
  <w:footnote w:type="continuationSeparator" w:id="0">
    <w:p w14:paraId="2228BEFE" w14:textId="77777777" w:rsidR="00D812ED" w:rsidRDefault="00D812ED" w:rsidP="00D812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3585A" w14:textId="77777777" w:rsidR="00D812ED" w:rsidRPr="00D812ED" w:rsidRDefault="00D812ED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D"/>
    <w:rsid w:val="004629F6"/>
    <w:rsid w:val="00534E63"/>
    <w:rsid w:val="00831FDC"/>
    <w:rsid w:val="00D812E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02467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12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2E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812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2ED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12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2E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812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2E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</Words>
  <Characters>244</Characters>
  <Application>Microsoft Macintosh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dcterms:created xsi:type="dcterms:W3CDTF">2016-05-13T10:52:00Z</dcterms:created>
  <dcterms:modified xsi:type="dcterms:W3CDTF">2016-05-13T10:58:00Z</dcterms:modified>
</cp:coreProperties>
</file>